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1F44F">
      <w:pPr>
        <w:widowControl/>
        <w:shd w:val="clear" w:color="auto" w:fill="FFFFFF"/>
        <w:spacing w:before="200" w:after="50"/>
        <w:rPr>
          <w:rFonts w:ascii="Arial Narrow" w:hAnsi="Arial Narrow" w:eastAsia="宋体" w:cs="宋体"/>
          <w:b/>
          <w:color w:val="000000"/>
          <w:kern w:val="0"/>
          <w:sz w:val="28"/>
          <w:szCs w:val="28"/>
        </w:rPr>
      </w:pPr>
      <w:r>
        <w:rPr>
          <w:rFonts w:ascii="Arial Narrow" w:hAnsi="Arial Narrow" w:eastAsia="宋体" w:cs="宋体"/>
          <w:b/>
          <w:color w:val="000000"/>
          <w:kern w:val="0"/>
          <w:sz w:val="28"/>
          <w:szCs w:val="28"/>
        </w:rPr>
        <w:t>附件1</w:t>
      </w:r>
    </w:p>
    <w:p w14:paraId="60ED1736">
      <w:pPr>
        <w:widowControl/>
        <w:shd w:val="clear" w:color="auto" w:fill="FFFFFF"/>
        <w:spacing w:line="520" w:lineRule="exact"/>
        <w:jc w:val="center"/>
        <w:rPr>
          <w:rFonts w:ascii="方正小标宋简体" w:eastAsia="方正小标宋简体" w:cs="宋体" w:hAnsiTheme="majorEastAsia"/>
          <w:b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 w:cs="宋体" w:hAnsiTheme="majorEastAsia"/>
          <w:b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eastAsia="方正小标宋简体" w:cs="宋体" w:hAnsiTheme="majorEastAsia"/>
          <w:b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 w:cs="宋体" w:hAnsiTheme="majorEastAsia"/>
          <w:b/>
          <w:color w:val="000000"/>
          <w:kern w:val="0"/>
          <w:sz w:val="44"/>
          <w:szCs w:val="44"/>
        </w:rPr>
        <w:t>年桂林市中医医院二年制</w:t>
      </w:r>
    </w:p>
    <w:p w14:paraId="761792C9">
      <w:pPr>
        <w:widowControl/>
        <w:shd w:val="clear" w:color="auto" w:fill="FFFFFF"/>
        <w:spacing w:line="520" w:lineRule="exact"/>
        <w:jc w:val="center"/>
        <w:rPr>
          <w:rFonts w:hint="eastAsia" w:ascii="方正小标宋简体" w:eastAsia="方正小标宋简体" w:cs="宋体" w:hAnsiTheme="majorEastAsia"/>
          <w:b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 w:cs="宋体" w:hAnsiTheme="majorEastAsia"/>
          <w:b/>
          <w:color w:val="000000"/>
          <w:kern w:val="0"/>
          <w:sz w:val="44"/>
          <w:szCs w:val="44"/>
        </w:rPr>
        <w:t>“西学中”培训报名表</w:t>
      </w:r>
    </w:p>
    <w:p w14:paraId="3186A0D7">
      <w:pPr>
        <w:widowControl/>
        <w:shd w:val="clear" w:color="auto" w:fill="FFFFFF"/>
        <w:spacing w:line="520" w:lineRule="exact"/>
        <w:jc w:val="center"/>
        <w:rPr>
          <w:rFonts w:hint="eastAsia" w:ascii="方正小标宋简体" w:eastAsia="方正小标宋简体" w:cs="宋体" w:hAnsiTheme="majorEastAsia"/>
          <w:b/>
          <w:color w:val="000000"/>
          <w:kern w:val="0"/>
          <w:sz w:val="44"/>
          <w:szCs w:val="44"/>
        </w:rPr>
      </w:pPr>
    </w:p>
    <w:tbl>
      <w:tblPr>
        <w:tblStyle w:val="5"/>
        <w:tblW w:w="9453" w:type="dxa"/>
        <w:tblInd w:w="288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1402"/>
        <w:gridCol w:w="645"/>
        <w:gridCol w:w="750"/>
        <w:gridCol w:w="1095"/>
        <w:gridCol w:w="1252"/>
        <w:gridCol w:w="623"/>
        <w:gridCol w:w="1155"/>
        <w:gridCol w:w="810"/>
        <w:gridCol w:w="870"/>
      </w:tblGrid>
      <w:tr w14:paraId="5D96670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B9CFAD3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F8EF991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9658499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F8F0589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34C42C0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7635920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347338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1F01D67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9AFD64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2BFD1E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3DF25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36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9E9C632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58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0EB5DC6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14AE6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36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55E4B6F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58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E8082B9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4414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36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C37F47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4"/>
                <w:szCs w:val="24"/>
              </w:rPr>
              <w:t>医师执业证书编码</w:t>
            </w:r>
          </w:p>
        </w:tc>
        <w:tc>
          <w:tcPr>
            <w:tcW w:w="58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61519AA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FA60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5F4D997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24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C015ABA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682332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执业类别</w:t>
            </w:r>
          </w:p>
        </w:tc>
        <w:tc>
          <w:tcPr>
            <w:tcW w:w="34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18F8EF5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7A068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6B9712B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 Narrow" w:hAnsi="Arial Narrow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主要</w:t>
            </w:r>
            <w:r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  <w:t>执业地点</w:t>
            </w:r>
          </w:p>
        </w:tc>
        <w:tc>
          <w:tcPr>
            <w:tcW w:w="24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4E079D9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8DC37E">
            <w:pPr>
              <w:widowControl/>
              <w:spacing w:before="200" w:after="50"/>
              <w:jc w:val="center"/>
              <w:rPr>
                <w:rFonts w:hint="default" w:ascii="Arial Narrow" w:hAnsi="Arial Narrow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  <w:t>执业范围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73C3ECB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AF4C8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67DB7B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4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8162EE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B6CAB0C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3504480">
            <w:pPr>
              <w:widowControl/>
              <w:spacing w:before="200" w:after="50"/>
              <w:jc w:val="center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51092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5" w:hRule="atLeast"/>
        </w:trPr>
        <w:tc>
          <w:tcPr>
            <w:tcW w:w="945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5C014EC">
            <w:pPr>
              <w:widowControl/>
              <w:spacing w:before="200" w:after="50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  <w:t>个人简历（包括主要工作简历）：</w:t>
            </w:r>
          </w:p>
          <w:p w14:paraId="6022DB66">
            <w:pPr>
              <w:widowControl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  <w:p w14:paraId="3E4D6EDE">
            <w:pPr>
              <w:widowControl/>
              <w:spacing w:before="200" w:after="50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  <w:p w14:paraId="14A5AD44">
            <w:pPr>
              <w:widowControl/>
              <w:spacing w:before="200" w:after="50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  <w:p w14:paraId="7DB5142B">
            <w:pPr>
              <w:widowControl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  <w:p w14:paraId="7B315748">
            <w:pPr>
              <w:widowControl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  <w:p w14:paraId="317C49E9">
            <w:pPr>
              <w:widowControl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  <w:p w14:paraId="7DEEA3FA">
            <w:pPr>
              <w:widowControl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  <w:p w14:paraId="3E1DB7F9">
            <w:pPr>
              <w:widowControl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8B485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3" w:hRule="atLeast"/>
        </w:trPr>
        <w:tc>
          <w:tcPr>
            <w:tcW w:w="945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8970809">
            <w:pPr>
              <w:widowControl/>
              <w:spacing w:before="200" w:after="50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  <w:t>所在单位推荐意见：</w:t>
            </w:r>
          </w:p>
          <w:p w14:paraId="62C91235">
            <w:pPr>
              <w:widowControl/>
              <w:spacing w:before="200" w:after="50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  <w:p w14:paraId="51E918ED">
            <w:pPr>
              <w:widowControl/>
              <w:spacing w:before="200" w:after="50"/>
              <w:ind w:firstLine="5760" w:firstLineChars="2400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</w:p>
          <w:p w14:paraId="292791ED">
            <w:pPr>
              <w:widowControl/>
              <w:spacing w:before="200" w:after="50"/>
              <w:ind w:firstLine="5760" w:firstLineChars="2400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  <w:t>单位盖章：</w:t>
            </w:r>
          </w:p>
          <w:p w14:paraId="211ED890">
            <w:pPr>
              <w:widowControl/>
              <w:ind w:firstLine="5873"/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Arial Narrow" w:hAnsi="Arial Narrow" w:eastAsia="宋体" w:cs="宋体"/>
                <w:color w:val="000000"/>
                <w:kern w:val="0"/>
                <w:sz w:val="24"/>
                <w:szCs w:val="24"/>
              </w:rPr>
              <w:t>日期：</w:t>
            </w:r>
          </w:p>
        </w:tc>
      </w:tr>
    </w:tbl>
    <w:p w14:paraId="5A8B4AF9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24BA343-4BFA-4902-8D5F-972413F72BA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C6E846D-EAB4-41E8-9FD3-B0F7E3882DC7}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  <w:embedRegular r:id="rId3" w:fontKey="{59525864-82CA-483B-B95D-AC8EC2CF52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87622"/>
    <w:rsid w:val="004375DF"/>
    <w:rsid w:val="00503456"/>
    <w:rsid w:val="006C35EC"/>
    <w:rsid w:val="008444F3"/>
    <w:rsid w:val="00890A46"/>
    <w:rsid w:val="00E84FE9"/>
    <w:rsid w:val="00E87622"/>
    <w:rsid w:val="00E95A97"/>
    <w:rsid w:val="0CCC0695"/>
    <w:rsid w:val="113C31CE"/>
    <w:rsid w:val="16C3745D"/>
    <w:rsid w:val="1AE8439A"/>
    <w:rsid w:val="1FA75A7B"/>
    <w:rsid w:val="26190E48"/>
    <w:rsid w:val="2772678C"/>
    <w:rsid w:val="27B70919"/>
    <w:rsid w:val="27EB215D"/>
    <w:rsid w:val="2BC02F81"/>
    <w:rsid w:val="2DE06617"/>
    <w:rsid w:val="3BDC0B93"/>
    <w:rsid w:val="3D465529"/>
    <w:rsid w:val="4B5000B5"/>
    <w:rsid w:val="4D402587"/>
    <w:rsid w:val="510E72E5"/>
    <w:rsid w:val="69842E6C"/>
    <w:rsid w:val="6C885517"/>
    <w:rsid w:val="7BCC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148</Words>
  <Characters>151</Characters>
  <Lines>1</Lines>
  <Paragraphs>1</Paragraphs>
  <TotalTime>2</TotalTime>
  <ScaleCrop>false</ScaleCrop>
  <LinksUpToDate>false</LinksUpToDate>
  <CharactersWithSpaces>151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2023-06-20T00:21:00Z</dcterms:created>
  <dc:creator>PC</dc:creator>
  <cp:lastModifiedBy>非攻</cp:lastModifiedBy>
  <dcterms:modified xsi:type="dcterms:W3CDTF">2026-08-21T07:35:16Z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eyJoZGlkIjoiMWZkMTZjYjBiN2MzOWVhMDAwN2FjYmQ4YmI3NDI3NGQiLCJ1c2VySWQiOiIyOTcxOTc5MzgifQ==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FDC4A894E91C4A19B6EBB66C57C6C419_12</vt:lpwstr>
  </property>
</Properties>
</file>